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C2B84" w14:textId="565A2597" w:rsidR="00AE5EB5" w:rsidRPr="00335C18" w:rsidRDefault="20694DD4" w:rsidP="1AD45E65">
      <w:pPr>
        <w:jc w:val="center"/>
        <w:rPr>
          <w:b/>
          <w:bCs/>
          <w:color w:val="FF0000"/>
          <w:sz w:val="36"/>
          <w:szCs w:val="36"/>
          <w:lang w:val="en-GB"/>
        </w:rPr>
      </w:pPr>
      <w:r w:rsidRPr="1AD45E65">
        <w:rPr>
          <w:b/>
          <w:bCs/>
          <w:color w:val="FF0000"/>
          <w:sz w:val="36"/>
          <w:szCs w:val="36"/>
          <w:lang w:val="en-GB"/>
        </w:rPr>
        <w:t xml:space="preserve">AUTUMN WINTER </w:t>
      </w:r>
      <w:r w:rsidR="7F1FEEFF" w:rsidRPr="1AD45E65">
        <w:rPr>
          <w:b/>
          <w:bCs/>
          <w:color w:val="FF0000"/>
          <w:sz w:val="36"/>
          <w:szCs w:val="36"/>
          <w:lang w:val="en-GB"/>
        </w:rPr>
        <w:t xml:space="preserve">STREET FOOD CORNER MENU </w:t>
      </w:r>
      <w:r w:rsidR="1ECE004B" w:rsidRPr="1AD45E65">
        <w:rPr>
          <w:b/>
          <w:bCs/>
          <w:color w:val="FF0000"/>
          <w:sz w:val="36"/>
          <w:szCs w:val="36"/>
          <w:lang w:val="en-GB"/>
        </w:rPr>
        <w:t>3 2026</w:t>
      </w:r>
    </w:p>
    <w:p w14:paraId="445C9A22" w14:textId="26EF2857" w:rsidR="1ECE004B" w:rsidRDefault="1ECE004B" w:rsidP="1AD45E65">
      <w:pPr>
        <w:jc w:val="center"/>
      </w:pPr>
      <w:r w:rsidRPr="1AD45E65">
        <w:rPr>
          <w:b/>
          <w:bCs/>
          <w:color w:val="FF0000"/>
          <w:sz w:val="36"/>
          <w:szCs w:val="36"/>
          <w:lang w:val="en-GB"/>
        </w:rPr>
        <w:t>SPUD SHACK</w:t>
      </w:r>
    </w:p>
    <w:p w14:paraId="7F0954EE" w14:textId="19CC5711" w:rsidR="00335C18" w:rsidRPr="00335C18" w:rsidRDefault="00335C18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5"/>
        <w:gridCol w:w="2855"/>
        <w:gridCol w:w="2855"/>
        <w:gridCol w:w="2856"/>
        <w:gridCol w:w="2856"/>
      </w:tblGrid>
      <w:tr w:rsidR="00335C18" w:rsidRPr="00335C18" w14:paraId="25FCEC8F" w14:textId="77777777" w:rsidTr="6A4FDC78">
        <w:tc>
          <w:tcPr>
            <w:tcW w:w="2855" w:type="dxa"/>
          </w:tcPr>
          <w:p w14:paraId="64C9D2FE" w14:textId="6A672C87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Monday</w:t>
            </w:r>
          </w:p>
        </w:tc>
        <w:tc>
          <w:tcPr>
            <w:tcW w:w="2855" w:type="dxa"/>
          </w:tcPr>
          <w:p w14:paraId="2DB0529C" w14:textId="546AA2B5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Tuesday</w:t>
            </w:r>
          </w:p>
        </w:tc>
        <w:tc>
          <w:tcPr>
            <w:tcW w:w="2855" w:type="dxa"/>
          </w:tcPr>
          <w:p w14:paraId="605DF992" w14:textId="3E080C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Wednesday</w:t>
            </w:r>
          </w:p>
        </w:tc>
        <w:tc>
          <w:tcPr>
            <w:tcW w:w="2856" w:type="dxa"/>
          </w:tcPr>
          <w:p w14:paraId="103C3A26" w14:textId="2B06EFC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Thursday</w:t>
            </w:r>
          </w:p>
        </w:tc>
        <w:tc>
          <w:tcPr>
            <w:tcW w:w="2856" w:type="dxa"/>
          </w:tcPr>
          <w:p w14:paraId="718F6AB1" w14:textId="47BC0252" w:rsidR="00335C18" w:rsidRPr="001428D9" w:rsidRDefault="00335C18" w:rsidP="00335C1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428D9">
              <w:rPr>
                <w:b/>
                <w:bCs/>
                <w:sz w:val="28"/>
                <w:szCs w:val="28"/>
                <w:lang w:val="en-GB"/>
              </w:rPr>
              <w:t>Friday</w:t>
            </w:r>
          </w:p>
        </w:tc>
      </w:tr>
      <w:tr w:rsidR="00335C18" w:rsidRPr="00045904" w14:paraId="373BE5C5" w14:textId="77777777" w:rsidTr="6A4FDC78">
        <w:trPr>
          <w:trHeight w:val="1560"/>
        </w:trPr>
        <w:tc>
          <w:tcPr>
            <w:tcW w:w="2855" w:type="dxa"/>
          </w:tcPr>
          <w:p w14:paraId="402E0FC6" w14:textId="5E863235" w:rsidR="001428D9" w:rsidRPr="001428D9" w:rsidRDefault="788A8BAA" w:rsidP="001428D9">
            <w:pPr>
              <w:jc w:val="center"/>
            </w:pPr>
            <w:r w:rsidRPr="6A4FDC78">
              <w:rPr>
                <w:b/>
                <w:bCs/>
                <w:lang w:val="en-GB"/>
              </w:rPr>
              <w:t>Lunch</w:t>
            </w:r>
          </w:p>
          <w:p w14:paraId="143C13B9" w14:textId="1D147550" w:rsidR="00335C18" w:rsidRPr="001428D9" w:rsidRDefault="249E685A" w:rsidP="6A4FDC78">
            <w:pPr>
              <w:jc w:val="center"/>
            </w:pPr>
            <w:r w:rsidRPr="6A4FDC78">
              <w:rPr>
                <w:rFonts w:eastAsiaTheme="minorEastAsia"/>
                <w:b/>
                <w:bCs/>
                <w:sz w:val="28"/>
                <w:szCs w:val="28"/>
                <w:lang w:val="en-GB"/>
              </w:rPr>
              <w:t>Doner</w:t>
            </w:r>
            <w:r w:rsidR="7CC93671" w:rsidRPr="6A4FDC78">
              <w:rPr>
                <w:rFonts w:eastAsiaTheme="minorEastAsia"/>
                <w:b/>
                <w:bCs/>
                <w:sz w:val="28"/>
                <w:szCs w:val="28"/>
                <w:lang w:val="en-GB"/>
              </w:rPr>
              <w:t xml:space="preserve"> kebab</w:t>
            </w:r>
          </w:p>
          <w:p w14:paraId="1C65E9B8" w14:textId="3F33D452" w:rsidR="00335C18" w:rsidRPr="001428D9" w:rsidRDefault="7CC93671" w:rsidP="6A4FDC78">
            <w:pPr>
              <w:contextualSpacing/>
              <w:jc w:val="center"/>
              <w:rPr>
                <w:rFonts w:eastAsiaTheme="minorEastAsia"/>
                <w:b/>
                <w:bCs/>
                <w:sz w:val="28"/>
                <w:szCs w:val="28"/>
                <w:lang w:val="en-GB"/>
              </w:rPr>
            </w:pPr>
            <w:r w:rsidRPr="6A4FDC78">
              <w:rPr>
                <w:rFonts w:eastAsiaTheme="minorEastAsia"/>
                <w:b/>
                <w:bCs/>
                <w:color w:val="7030A0"/>
                <w:lang w:val="en-GB"/>
              </w:rPr>
              <w:t>Chicken &amp; beef strips, sumac style onions &amp; parsley,</w:t>
            </w:r>
            <w:r w:rsidR="77E58BE2" w:rsidRPr="6A4FDC78">
              <w:rPr>
                <w:rFonts w:eastAsiaTheme="minorEastAsia"/>
                <w:b/>
                <w:bCs/>
                <w:color w:val="7030A0"/>
                <w:lang w:val="en-GB"/>
              </w:rPr>
              <w:t xml:space="preserve"> garlic mayonnaise</w:t>
            </w:r>
            <w:r w:rsidRPr="6A4FDC78">
              <w:rPr>
                <w:rFonts w:eastAsiaTheme="minorEastAsia"/>
                <w:b/>
                <w:bCs/>
                <w:color w:val="7030A0"/>
                <w:lang w:val="en-GB"/>
              </w:rPr>
              <w:t xml:space="preserve"> pi</w:t>
            </w:r>
            <w:r w:rsidR="5B5C6BFC" w:rsidRPr="6A4FDC78">
              <w:rPr>
                <w:rFonts w:eastAsiaTheme="minorEastAsia"/>
                <w:b/>
                <w:bCs/>
                <w:color w:val="7030A0"/>
                <w:lang w:val="en-GB"/>
              </w:rPr>
              <w:t>ckled vegetables</w:t>
            </w:r>
            <w:r w:rsidR="7FE67CEE" w:rsidRPr="6A4FDC78">
              <w:rPr>
                <w:rFonts w:eastAsiaTheme="minorEastAsia"/>
                <w:b/>
                <w:bCs/>
                <w:color w:val="7030A0"/>
                <w:lang w:val="en-GB"/>
              </w:rPr>
              <w:t xml:space="preserve"> </w:t>
            </w:r>
          </w:p>
        </w:tc>
        <w:tc>
          <w:tcPr>
            <w:tcW w:w="2855" w:type="dxa"/>
          </w:tcPr>
          <w:p w14:paraId="4B8A299F" w14:textId="77777777" w:rsidR="00335C18" w:rsidRDefault="0BA2E3DC" w:rsidP="001428D9">
            <w:pPr>
              <w:jc w:val="center"/>
              <w:rPr>
                <w:b/>
                <w:bCs/>
                <w:lang w:val="en-GB"/>
              </w:rPr>
            </w:pPr>
            <w:r w:rsidRPr="6A4FDC78">
              <w:rPr>
                <w:b/>
                <w:bCs/>
                <w:lang w:val="en-GB"/>
              </w:rPr>
              <w:t>Lunch</w:t>
            </w:r>
          </w:p>
          <w:p w14:paraId="76B3A9D4" w14:textId="0EB2FAB8" w:rsidR="00D331CF" w:rsidRPr="00A92EB6" w:rsidRDefault="52DD4DE2" w:rsidP="6A4FDC78">
            <w:pPr>
              <w:jc w:val="center"/>
              <w:rPr>
                <w:rFonts w:eastAsiaTheme="minorEastAsia"/>
                <w:b/>
                <w:bCs/>
                <w:color w:val="7030A0"/>
                <w:sz w:val="28"/>
                <w:szCs w:val="28"/>
                <w:lang w:val="en-GB"/>
              </w:rPr>
            </w:pPr>
            <w:r w:rsidRPr="6A4FDC78">
              <w:rPr>
                <w:rFonts w:eastAsiaTheme="minorEastAsia"/>
                <w:b/>
                <w:bCs/>
                <w:sz w:val="28"/>
                <w:szCs w:val="28"/>
                <w:lang w:val="en-GB"/>
              </w:rPr>
              <w:t>Queen Elizabeth</w:t>
            </w:r>
            <w:r w:rsidR="4D00C0DB" w:rsidRPr="6A4FDC78">
              <w:rPr>
                <w:rFonts w:eastAsiaTheme="minorEastAsia"/>
                <w:b/>
                <w:bCs/>
                <w:color w:val="7030A0"/>
                <w:sz w:val="28"/>
                <w:szCs w:val="28"/>
                <w:lang w:val="en-GB"/>
              </w:rPr>
              <w:t xml:space="preserve"> </w:t>
            </w:r>
          </w:p>
          <w:p w14:paraId="46025D06" w14:textId="73B2840B" w:rsidR="00D331CF" w:rsidRPr="00A92EB6" w:rsidRDefault="31E4EC69" w:rsidP="12C0C193">
            <w:pPr>
              <w:jc w:val="center"/>
            </w:pPr>
            <w:r w:rsidRPr="6A4FDC78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Coronational chicken </w:t>
            </w:r>
          </w:p>
          <w:p w14:paraId="0CC402B3" w14:textId="5D7C28CF" w:rsidR="00D331CF" w:rsidRPr="00A92EB6" w:rsidRDefault="31E4EC69" w:rsidP="12C0C193">
            <w:pPr>
              <w:jc w:val="center"/>
            </w:pPr>
            <w:r w:rsidRPr="6A4FDC78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Coriander,</w:t>
            </w:r>
            <w:r w:rsidR="4D21761B" w:rsidRPr="6A4FDC78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cayenne pepper, sultanas &amp; mango</w:t>
            </w:r>
          </w:p>
        </w:tc>
        <w:tc>
          <w:tcPr>
            <w:tcW w:w="2855" w:type="dxa"/>
          </w:tcPr>
          <w:p w14:paraId="0794C9E1" w14:textId="77777777" w:rsidR="00335C18" w:rsidRDefault="0BA2E3DC" w:rsidP="001428D9">
            <w:pPr>
              <w:jc w:val="center"/>
              <w:rPr>
                <w:b/>
                <w:bCs/>
                <w:lang w:val="en-GB"/>
              </w:rPr>
            </w:pPr>
            <w:r w:rsidRPr="6A4FDC78">
              <w:rPr>
                <w:b/>
                <w:bCs/>
                <w:lang w:val="en-GB"/>
              </w:rPr>
              <w:t>Lunch</w:t>
            </w:r>
          </w:p>
          <w:p w14:paraId="6A5FA663" w14:textId="7765BB78" w:rsidR="00045904" w:rsidRPr="00045904" w:rsidRDefault="5D4F7722" w:rsidP="12C0C193">
            <w:pPr>
              <w:jc w:val="center"/>
            </w:pPr>
            <w:r w:rsidRPr="6A4FDC78">
              <w:rPr>
                <w:rFonts w:eastAsiaTheme="minorEastAsia"/>
                <w:b/>
                <w:bCs/>
                <w:sz w:val="28"/>
                <w:szCs w:val="28"/>
                <w:lang w:val="en-GB"/>
              </w:rPr>
              <w:t xml:space="preserve">Tequila </w:t>
            </w:r>
            <w:r w:rsidR="43FA8ACE" w:rsidRPr="6A4FDC78">
              <w:rPr>
                <w:rFonts w:eastAsiaTheme="minorEastAsia"/>
                <w:b/>
                <w:bCs/>
                <w:sz w:val="28"/>
                <w:szCs w:val="28"/>
                <w:lang w:val="en-GB"/>
              </w:rPr>
              <w:t>S</w:t>
            </w:r>
            <w:r w:rsidRPr="6A4FDC78">
              <w:rPr>
                <w:rFonts w:eastAsiaTheme="minorEastAsia"/>
                <w:b/>
                <w:bCs/>
                <w:sz w:val="28"/>
                <w:szCs w:val="28"/>
                <w:lang w:val="en-GB"/>
              </w:rPr>
              <w:t xml:space="preserve">unrise </w:t>
            </w:r>
          </w:p>
          <w:p w14:paraId="31C50A57" w14:textId="4892E0D6" w:rsidR="00045904" w:rsidRPr="00045904" w:rsidRDefault="1CC0E70F" w:rsidP="12C0C193">
            <w:pPr>
              <w:jc w:val="center"/>
            </w:pPr>
            <w:r w:rsidRPr="6A4FDC78">
              <w:rPr>
                <w:rFonts w:eastAsiaTheme="minorEastAsia"/>
                <w:b/>
                <w:bCs/>
                <w:color w:val="7030A0"/>
                <w:lang w:val="en-GB"/>
              </w:rPr>
              <w:t>Chilli beef, tortilla crumb, charred sweetcorn relish,</w:t>
            </w:r>
          </w:p>
          <w:p w14:paraId="4240C602" w14:textId="14BF4CC5" w:rsidR="00045904" w:rsidRPr="00045904" w:rsidRDefault="1A533E35" w:rsidP="12C0C193">
            <w:pPr>
              <w:jc w:val="center"/>
            </w:pPr>
            <w:r w:rsidRPr="6A4FDC78">
              <w:rPr>
                <w:rFonts w:eastAsiaTheme="minorEastAsia"/>
                <w:b/>
                <w:bCs/>
                <w:color w:val="7030A0"/>
                <w:lang w:val="en-GB"/>
              </w:rPr>
              <w:t xml:space="preserve">Lime, chilli salt </w:t>
            </w:r>
          </w:p>
          <w:p w14:paraId="56A8521C" w14:textId="4EA1BA50" w:rsidR="00045904" w:rsidRPr="00045904" w:rsidRDefault="1A533E35" w:rsidP="12C0C193">
            <w:pPr>
              <w:jc w:val="center"/>
            </w:pPr>
            <w:r w:rsidRPr="6A4FDC78">
              <w:rPr>
                <w:rFonts w:eastAsiaTheme="minorEastAsia"/>
                <w:b/>
                <w:bCs/>
                <w:color w:val="7030A0"/>
                <w:lang w:val="en-GB"/>
              </w:rPr>
              <w:t>&amp; cheese</w:t>
            </w:r>
          </w:p>
        </w:tc>
        <w:tc>
          <w:tcPr>
            <w:tcW w:w="2856" w:type="dxa"/>
          </w:tcPr>
          <w:p w14:paraId="69FD6DF5" w14:textId="77777777" w:rsidR="00335C18" w:rsidRDefault="0BA2E3DC" w:rsidP="001428D9">
            <w:pPr>
              <w:jc w:val="center"/>
              <w:rPr>
                <w:b/>
                <w:bCs/>
                <w:lang w:val="en-GB"/>
              </w:rPr>
            </w:pPr>
            <w:r w:rsidRPr="6A4FDC78">
              <w:rPr>
                <w:b/>
                <w:bCs/>
                <w:lang w:val="en-GB"/>
              </w:rPr>
              <w:t>Lunch</w:t>
            </w:r>
          </w:p>
          <w:p w14:paraId="4B201728" w14:textId="76419880" w:rsidR="00A92EB6" w:rsidRPr="00045904" w:rsidRDefault="75AA04D2" w:rsidP="12C0C193">
            <w:pPr>
              <w:jc w:val="center"/>
            </w:pPr>
            <w:r w:rsidRPr="6A4FDC78">
              <w:rPr>
                <w:rFonts w:eastAsiaTheme="minorEastAsia"/>
                <w:b/>
                <w:bCs/>
                <w:sz w:val="28"/>
                <w:szCs w:val="28"/>
                <w:lang w:val="en-GB"/>
              </w:rPr>
              <w:t xml:space="preserve">Meat feast </w:t>
            </w:r>
          </w:p>
          <w:p w14:paraId="460EC162" w14:textId="751A78B6" w:rsidR="00A92EB6" w:rsidRPr="00045904" w:rsidRDefault="75AA04D2" w:rsidP="6A4FDC78">
            <w:pPr>
              <w:jc w:val="center"/>
              <w:rPr>
                <w:rFonts w:eastAsiaTheme="minorEastAsia"/>
                <w:b/>
                <w:bCs/>
                <w:color w:val="7030A0"/>
                <w:lang w:val="en-GB"/>
              </w:rPr>
            </w:pPr>
            <w:r w:rsidRPr="6A4FDC78">
              <w:rPr>
                <w:rFonts w:eastAsiaTheme="minorEastAsia"/>
                <w:b/>
                <w:bCs/>
                <w:color w:val="7030A0"/>
                <w:lang w:val="en-GB"/>
              </w:rPr>
              <w:t xml:space="preserve">BBQ sauce, </w:t>
            </w:r>
            <w:r w:rsidR="0C26CB2B" w:rsidRPr="6A4FDC78">
              <w:rPr>
                <w:rFonts w:eastAsiaTheme="minorEastAsia"/>
                <w:b/>
                <w:bCs/>
                <w:color w:val="7030A0"/>
                <w:lang w:val="en-GB"/>
              </w:rPr>
              <w:t>Cumberland</w:t>
            </w:r>
            <w:r w:rsidRPr="6A4FDC78">
              <w:rPr>
                <w:rFonts w:eastAsiaTheme="minorEastAsia"/>
                <w:b/>
                <w:bCs/>
                <w:color w:val="7030A0"/>
                <w:lang w:val="en-GB"/>
              </w:rPr>
              <w:t xml:space="preserve"> sausage, chicken </w:t>
            </w:r>
            <w:r w:rsidR="7EAD8632" w:rsidRPr="6A4FDC78">
              <w:rPr>
                <w:rFonts w:eastAsiaTheme="minorEastAsia"/>
                <w:b/>
                <w:bCs/>
                <w:color w:val="7030A0"/>
                <w:lang w:val="en-GB"/>
              </w:rPr>
              <w:t>meatballs, smoked</w:t>
            </w:r>
            <w:r w:rsidRPr="6A4FDC78">
              <w:rPr>
                <w:rFonts w:eastAsiaTheme="minorEastAsia"/>
                <w:b/>
                <w:bCs/>
                <w:color w:val="7030A0"/>
                <w:lang w:val="en-GB"/>
              </w:rPr>
              <w:t xml:space="preserve"> bacon &amp; pepperoni, </w:t>
            </w:r>
            <w:r w:rsidR="79A55C28" w:rsidRPr="6A4FDC78">
              <w:rPr>
                <w:rFonts w:eastAsiaTheme="minorEastAsia"/>
                <w:b/>
                <w:bCs/>
                <w:color w:val="7030A0"/>
                <w:lang w:val="en-GB"/>
              </w:rPr>
              <w:t xml:space="preserve">mozzarella </w:t>
            </w:r>
          </w:p>
          <w:p w14:paraId="1262E826" w14:textId="5CC76DAD" w:rsidR="00A92EB6" w:rsidRPr="00045904" w:rsidRDefault="00A92EB6" w:rsidP="6A4FDC78">
            <w:pPr>
              <w:jc w:val="center"/>
              <w:rPr>
                <w:rFonts w:eastAsiaTheme="minorEastAsia"/>
                <w:b/>
                <w:bCs/>
                <w:color w:val="D86DCB" w:themeColor="accent5" w:themeTint="99"/>
                <w:lang w:val="en-GB"/>
              </w:rPr>
            </w:pPr>
          </w:p>
        </w:tc>
        <w:tc>
          <w:tcPr>
            <w:tcW w:w="2856" w:type="dxa"/>
          </w:tcPr>
          <w:p w14:paraId="0023E58E" w14:textId="77777777" w:rsidR="00335C18" w:rsidRDefault="0BA2E3DC" w:rsidP="001428D9">
            <w:pPr>
              <w:jc w:val="center"/>
              <w:rPr>
                <w:b/>
                <w:bCs/>
                <w:lang w:val="en-GB"/>
              </w:rPr>
            </w:pPr>
            <w:r w:rsidRPr="6A4FDC78">
              <w:rPr>
                <w:b/>
                <w:bCs/>
                <w:lang w:val="en-GB"/>
              </w:rPr>
              <w:t>Lunch</w:t>
            </w:r>
          </w:p>
          <w:p w14:paraId="7F6C1149" w14:textId="4146FA42" w:rsidR="0092424B" w:rsidRPr="00DF67C0" w:rsidRDefault="16E0243C" w:rsidP="6A4FDC78">
            <w:pPr>
              <w:jc w:val="center"/>
              <w:rPr>
                <w:rFonts w:eastAsiaTheme="minorEastAsia"/>
                <w:b/>
                <w:bCs/>
                <w:sz w:val="28"/>
                <w:szCs w:val="28"/>
                <w:lang w:val="en-GB"/>
              </w:rPr>
            </w:pPr>
            <w:r w:rsidRPr="6A4FDC78">
              <w:rPr>
                <w:rFonts w:eastAsiaTheme="minorEastAsia"/>
                <w:b/>
                <w:bCs/>
                <w:sz w:val="28"/>
                <w:szCs w:val="28"/>
                <w:lang w:val="en-GB"/>
              </w:rPr>
              <w:t>The Traditional</w:t>
            </w:r>
          </w:p>
          <w:p w14:paraId="7770A376" w14:textId="11B460CC" w:rsidR="0092424B" w:rsidRPr="00DF67C0" w:rsidRDefault="16E0243C" w:rsidP="6A4FDC78">
            <w:pPr>
              <w:jc w:val="center"/>
            </w:pPr>
            <w:r w:rsidRPr="6A4FDC78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Grated cheese, pickled red cabbage, nacho cheese, crispy onions pulled Beef brisket, </w:t>
            </w:r>
            <w:proofErr w:type="spellStart"/>
            <w:r w:rsidRPr="6A4FDC78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>pepperdew</w:t>
            </w:r>
            <w:proofErr w:type="spellEnd"/>
            <w:r w:rsidRPr="6A4FDC78">
              <w:rPr>
                <w:rFonts w:ascii="Arial Nova" w:eastAsia="Arial Nova" w:hAnsi="Arial Nova" w:cs="Arial Nova"/>
                <w:b/>
                <w:bCs/>
                <w:color w:val="7030A0"/>
                <w:lang w:val="en-GB"/>
              </w:rPr>
              <w:t xml:space="preserve"> pepper</w:t>
            </w:r>
          </w:p>
        </w:tc>
      </w:tr>
      <w:tr w:rsidR="00335C18" w:rsidRPr="00045904" w14:paraId="7708624A" w14:textId="77777777" w:rsidTr="6A4FDC78">
        <w:tc>
          <w:tcPr>
            <w:tcW w:w="2855" w:type="dxa"/>
          </w:tcPr>
          <w:p w14:paraId="767F5C50" w14:textId="3EA93180" w:rsidR="0092424B" w:rsidRPr="00335C18" w:rsidRDefault="664F1649" w:rsidP="00902540">
            <w:pPr>
              <w:jc w:val="center"/>
            </w:pPr>
            <w:r w:rsidRPr="6A4FDC78">
              <w:rPr>
                <w:b/>
                <w:bCs/>
                <w:lang w:val="en-GB"/>
              </w:rPr>
              <w:t>Lunch</w:t>
            </w:r>
            <w:r w:rsidR="6B9F02B3" w:rsidRPr="6A4FDC78">
              <w:rPr>
                <w:b/>
                <w:bCs/>
                <w:lang w:val="en-GB"/>
              </w:rPr>
              <w:t xml:space="preserve"> </w:t>
            </w:r>
            <w:r w:rsidRPr="6A4FDC78">
              <w:rPr>
                <w:b/>
                <w:bCs/>
                <w:lang w:val="en-GB"/>
              </w:rPr>
              <w:t>Vegetarian</w:t>
            </w:r>
            <w:r w:rsidR="513E8C8B" w:rsidRPr="6A4FDC78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</w:p>
          <w:p w14:paraId="0FEA92CE" w14:textId="6A7E01FE" w:rsidR="0092424B" w:rsidRPr="00335C18" w:rsidRDefault="0BFCE7F6" w:rsidP="6A4FDC78">
            <w:pPr>
              <w:jc w:val="center"/>
              <w:rPr>
                <w:b/>
                <w:bCs/>
                <w:color w:val="0070C0"/>
                <w:lang w:val="en-GB"/>
              </w:rPr>
            </w:pPr>
            <w:r w:rsidRPr="6A4FDC78">
              <w:rPr>
                <w:b/>
                <w:bCs/>
                <w:color w:val="0070C0"/>
                <w:lang w:val="en-GB"/>
              </w:rPr>
              <w:t>V</w:t>
            </w:r>
            <w:r w:rsidR="533CA9A5" w:rsidRPr="6A4FDC78">
              <w:rPr>
                <w:b/>
                <w:bCs/>
                <w:color w:val="0070C0"/>
                <w:lang w:val="en-GB"/>
              </w:rPr>
              <w:t>egetable ribbons</w:t>
            </w:r>
            <w:r w:rsidR="58FBF2C3" w:rsidRPr="6A4FDC78">
              <w:rPr>
                <w:b/>
                <w:bCs/>
                <w:color w:val="0070C0"/>
                <w:lang w:val="en-GB"/>
              </w:rPr>
              <w:t>, sumac marinated</w:t>
            </w:r>
            <w:r w:rsidR="5D99138D" w:rsidRPr="6A4FDC78">
              <w:rPr>
                <w:b/>
                <w:bCs/>
                <w:color w:val="0070C0"/>
                <w:lang w:val="en-GB"/>
              </w:rPr>
              <w:t xml:space="preserve"> onions &amp;</w:t>
            </w:r>
            <w:r w:rsidR="58FBF2C3" w:rsidRPr="6A4FDC78">
              <w:rPr>
                <w:b/>
                <w:bCs/>
                <w:color w:val="0070C0"/>
                <w:lang w:val="en-GB"/>
              </w:rPr>
              <w:t xml:space="preserve"> Paneer</w:t>
            </w:r>
            <w:r w:rsidR="465E05C7" w:rsidRPr="6A4FDC78">
              <w:rPr>
                <w:b/>
                <w:bCs/>
                <w:color w:val="0070C0"/>
                <w:lang w:val="en-GB"/>
              </w:rPr>
              <w:t xml:space="preserve"> cheese, garlic </w:t>
            </w:r>
            <w:r w:rsidR="0D2DCED1" w:rsidRPr="6A4FDC78">
              <w:rPr>
                <w:b/>
                <w:bCs/>
                <w:color w:val="0070C0"/>
                <w:lang w:val="en-GB"/>
              </w:rPr>
              <w:t>mayonnaise</w:t>
            </w:r>
          </w:p>
        </w:tc>
        <w:tc>
          <w:tcPr>
            <w:tcW w:w="2855" w:type="dxa"/>
          </w:tcPr>
          <w:p w14:paraId="31952774" w14:textId="77777777" w:rsidR="00DF67C0" w:rsidRDefault="664F1649" w:rsidP="00DF67C0">
            <w:pPr>
              <w:jc w:val="center"/>
            </w:pPr>
            <w:r w:rsidRPr="6A4FDC78">
              <w:rPr>
                <w:b/>
                <w:bCs/>
                <w:lang w:val="en-GB"/>
              </w:rPr>
              <w:t>Lunch Vegetarian</w:t>
            </w:r>
          </w:p>
          <w:p w14:paraId="765155F3" w14:textId="3F93E9A7" w:rsidR="7B0B18E8" w:rsidRDefault="7B0B18E8" w:rsidP="6A4FDC7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6A4FDC78">
              <w:rPr>
                <w:b/>
                <w:bCs/>
                <w:sz w:val="28"/>
                <w:szCs w:val="28"/>
                <w:lang w:val="en-GB"/>
              </w:rPr>
              <w:t xml:space="preserve">Jubilee </w:t>
            </w:r>
          </w:p>
          <w:p w14:paraId="4E34D3FC" w14:textId="7571125A" w:rsidR="7B0B18E8" w:rsidRDefault="7B0B18E8" w:rsidP="6A4FDC78">
            <w:pPr>
              <w:jc w:val="center"/>
            </w:pPr>
            <w:r w:rsidRPr="6A4FDC78">
              <w:rPr>
                <w:b/>
                <w:bCs/>
                <w:color w:val="0070C0"/>
                <w:lang w:val="en-GB"/>
              </w:rPr>
              <w:t xml:space="preserve">Coronation marinated Smashed chickpea &amp; jack fruit, coriander, cayenne pepper, sultanas &amp; mango </w:t>
            </w:r>
          </w:p>
          <w:p w14:paraId="350EB351" w14:textId="26923BDB" w:rsidR="00A92EB6" w:rsidRPr="00A92EB6" w:rsidRDefault="00A92EB6" w:rsidP="6A4FDC78">
            <w:pPr>
              <w:jc w:val="center"/>
              <w:rPr>
                <w:b/>
                <w:bCs/>
                <w:color w:val="0070C0"/>
                <w:lang w:val="en-GB"/>
              </w:rPr>
            </w:pPr>
          </w:p>
        </w:tc>
        <w:tc>
          <w:tcPr>
            <w:tcW w:w="2855" w:type="dxa"/>
          </w:tcPr>
          <w:p w14:paraId="42176DCC" w14:textId="77777777" w:rsidR="00DF67C0" w:rsidRDefault="00DF67C0" w:rsidP="00DF67C0">
            <w:pPr>
              <w:jc w:val="center"/>
              <w:rPr>
                <w:b/>
                <w:bCs/>
                <w:lang w:val="en-GB"/>
              </w:rPr>
            </w:pPr>
            <w:r w:rsidRPr="12C0C193">
              <w:rPr>
                <w:b/>
                <w:bCs/>
                <w:lang w:val="en-GB"/>
              </w:rPr>
              <w:t>Lunch Vegetarian</w:t>
            </w:r>
          </w:p>
          <w:p w14:paraId="57209472" w14:textId="380AC52A" w:rsidR="0092424B" w:rsidRPr="00045904" w:rsidRDefault="24942E39" w:rsidP="00A92EB6">
            <w:pPr>
              <w:jc w:val="center"/>
            </w:pPr>
            <w:r w:rsidRPr="6A4FDC78">
              <w:rPr>
                <w:b/>
                <w:bCs/>
                <w:sz w:val="28"/>
                <w:szCs w:val="28"/>
                <w:lang w:val="en-GB"/>
              </w:rPr>
              <w:t>Corona</w:t>
            </w:r>
          </w:p>
          <w:p w14:paraId="2304AD98" w14:textId="5A58B229" w:rsidR="0092424B" w:rsidRPr="00045904" w:rsidRDefault="6FB77D5C" w:rsidP="00A92EB6">
            <w:pPr>
              <w:jc w:val="center"/>
            </w:pPr>
            <w:r w:rsidRPr="6A4FDC78">
              <w:rPr>
                <w:b/>
                <w:bCs/>
                <w:color w:val="0070C0"/>
                <w:lang w:val="en-GB"/>
              </w:rPr>
              <w:t>Chilli spice five bean, tortilla crumb, charred sweetcorn relish, lime</w:t>
            </w:r>
            <w:r w:rsidR="6F08766D" w:rsidRPr="6A4FDC78">
              <w:rPr>
                <w:b/>
                <w:bCs/>
                <w:color w:val="0070C0"/>
                <w:lang w:val="en-GB"/>
              </w:rPr>
              <w:t>, chilli salt &amp; cheese</w:t>
            </w:r>
            <w:r w:rsidR="24942E39" w:rsidRPr="6A4FDC78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</w:p>
          <w:p w14:paraId="1001F309" w14:textId="4D4F1F6F" w:rsidR="0092424B" w:rsidRPr="00045904" w:rsidRDefault="0092424B" w:rsidP="6A4FDC7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2856" w:type="dxa"/>
          </w:tcPr>
          <w:p w14:paraId="420D0660" w14:textId="77777777" w:rsidR="00B47262" w:rsidRDefault="664F1649" w:rsidP="00045904">
            <w:pPr>
              <w:jc w:val="center"/>
            </w:pPr>
            <w:r w:rsidRPr="6A4FDC78">
              <w:rPr>
                <w:b/>
                <w:bCs/>
                <w:lang w:val="en-GB"/>
              </w:rPr>
              <w:t>Lunch Vegetaria</w:t>
            </w:r>
            <w:r w:rsidR="599FCF80" w:rsidRPr="6A4FDC78">
              <w:rPr>
                <w:b/>
                <w:bCs/>
                <w:lang w:val="en-GB"/>
              </w:rPr>
              <w:t>n</w:t>
            </w:r>
          </w:p>
          <w:p w14:paraId="66C84A3B" w14:textId="776EA29F" w:rsidR="1B1FEC4A" w:rsidRDefault="1B1FEC4A" w:rsidP="6A4FDC78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6A4FDC78">
              <w:rPr>
                <w:b/>
                <w:bCs/>
                <w:sz w:val="28"/>
                <w:szCs w:val="28"/>
                <w:lang w:val="en-GB"/>
              </w:rPr>
              <w:t xml:space="preserve">Bruschetta </w:t>
            </w:r>
          </w:p>
          <w:p w14:paraId="50A37243" w14:textId="330E0A7D" w:rsidR="782F3042" w:rsidRDefault="782F3042" w:rsidP="6A4FDC78">
            <w:pPr>
              <w:jc w:val="center"/>
            </w:pPr>
            <w:r w:rsidRPr="6A4FDC78">
              <w:rPr>
                <w:b/>
                <w:bCs/>
                <w:color w:val="0070C0"/>
                <w:lang w:val="en-GB"/>
              </w:rPr>
              <w:t xml:space="preserve">Artichoke, Courgette, </w:t>
            </w:r>
            <w:r w:rsidR="1B1FEC4A" w:rsidRPr="6A4FDC78">
              <w:rPr>
                <w:b/>
                <w:bCs/>
                <w:color w:val="0070C0"/>
                <w:lang w:val="en-GB"/>
              </w:rPr>
              <w:t>Tomato, basil</w:t>
            </w:r>
            <w:r w:rsidR="1A0FF945" w:rsidRPr="6A4FDC78">
              <w:rPr>
                <w:b/>
                <w:bCs/>
                <w:color w:val="0070C0"/>
                <w:lang w:val="en-GB"/>
              </w:rPr>
              <w:t>, red onion</w:t>
            </w:r>
            <w:r w:rsidR="1B1FEC4A" w:rsidRPr="6A4FDC78">
              <w:rPr>
                <w:b/>
                <w:bCs/>
                <w:color w:val="0070C0"/>
                <w:lang w:val="en-GB"/>
              </w:rPr>
              <w:t xml:space="preserve"> &amp; bocconcini</w:t>
            </w:r>
          </w:p>
          <w:p w14:paraId="35D5541F" w14:textId="6F2253F7" w:rsidR="00045904" w:rsidRPr="00045904" w:rsidRDefault="00045904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</w:pPr>
          </w:p>
        </w:tc>
        <w:tc>
          <w:tcPr>
            <w:tcW w:w="2856" w:type="dxa"/>
          </w:tcPr>
          <w:p w14:paraId="70885AFF" w14:textId="77777777" w:rsidR="00DF67C0" w:rsidRDefault="664F1649" w:rsidP="00DF67C0">
            <w:pPr>
              <w:jc w:val="center"/>
              <w:rPr>
                <w:b/>
                <w:bCs/>
                <w:lang w:val="en-GB"/>
              </w:rPr>
            </w:pPr>
            <w:r w:rsidRPr="6A4FDC78">
              <w:rPr>
                <w:b/>
                <w:bCs/>
                <w:lang w:val="en-GB"/>
              </w:rPr>
              <w:t>Lunch Vegetarian</w:t>
            </w:r>
          </w:p>
          <w:p w14:paraId="799A1148" w14:textId="7F443CCE" w:rsidR="00B47262" w:rsidRPr="00335C18" w:rsidRDefault="2BF66B31" w:rsidP="12C0C193">
            <w:pPr>
              <w:jc w:val="center"/>
            </w:pPr>
            <w:r w:rsidRPr="6A4FDC78">
              <w:rPr>
                <w:b/>
                <w:bCs/>
                <w:sz w:val="28"/>
                <w:szCs w:val="28"/>
                <w:lang w:val="en-GB"/>
              </w:rPr>
              <w:t>Traditional part 2</w:t>
            </w:r>
            <w:r w:rsidRPr="6A4FDC78">
              <w:rPr>
                <w:b/>
                <w:bCs/>
                <w:color w:val="0070C0"/>
                <w:lang w:val="en-GB"/>
              </w:rPr>
              <w:t xml:space="preserve"> </w:t>
            </w:r>
          </w:p>
          <w:p w14:paraId="504877E4" w14:textId="7B8025AB" w:rsidR="00B47262" w:rsidRPr="00335C18" w:rsidRDefault="2BF66B31" w:rsidP="12C0C193">
            <w:pPr>
              <w:jc w:val="center"/>
            </w:pPr>
            <w:r w:rsidRPr="6A4FDC78">
              <w:rPr>
                <w:b/>
                <w:bCs/>
                <w:color w:val="0070C0"/>
                <w:lang w:val="en-GB"/>
              </w:rPr>
              <w:t>Baked jacket potato, baked beans, topped with grated cheese</w:t>
            </w:r>
          </w:p>
          <w:p w14:paraId="5408F769" w14:textId="2A3839CB" w:rsidR="00B47262" w:rsidRPr="00335C18" w:rsidRDefault="2E3164D4" w:rsidP="12C0C193">
            <w:pPr>
              <w:jc w:val="center"/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</w:pPr>
            <w:r w:rsidRPr="6A4FDC78">
              <w:rPr>
                <w:rFonts w:ascii="Arial Nova" w:eastAsia="Arial Nova" w:hAnsi="Arial Nova" w:cs="Arial Nova"/>
                <w:b/>
                <w:bCs/>
                <w:color w:val="0070C0"/>
                <w:lang w:val="en-GB"/>
              </w:rPr>
              <w:t xml:space="preserve"> </w:t>
            </w:r>
          </w:p>
        </w:tc>
      </w:tr>
      <w:tr w:rsidR="00CF6182" w:rsidRPr="00045904" w14:paraId="7AA6A244" w14:textId="77777777" w:rsidTr="6A4FDC78">
        <w:tc>
          <w:tcPr>
            <w:tcW w:w="2855" w:type="dxa"/>
          </w:tcPr>
          <w:p w14:paraId="20AE204A" w14:textId="1B7D9D2D" w:rsidR="00CF6182" w:rsidRPr="00DF67C0" w:rsidRDefault="2AB8A8DE" w:rsidP="1AD45E65">
            <w:pPr>
              <w:rPr>
                <w:rFonts w:ascii="Aptos" w:eastAsia="Aptos" w:hAnsi="Aptos" w:cs="Aptos"/>
                <w:lang w:val="en-GB"/>
              </w:rPr>
            </w:pPr>
            <w:r w:rsidRPr="1AD45E65">
              <w:rPr>
                <w:b/>
                <w:bCs/>
                <w:lang w:val="en-GB"/>
              </w:rPr>
              <w:t xml:space="preserve">    </w:t>
            </w:r>
            <w:r w:rsidR="176B3D6D" w:rsidRPr="1AD45E65">
              <w:rPr>
                <w:rFonts w:ascii="Aptos" w:eastAsia="Aptos" w:hAnsi="Aptos" w:cs="Aptos"/>
                <w:b/>
                <w:bCs/>
                <w:color w:val="000000" w:themeColor="text1"/>
                <w:lang w:val="en-GB"/>
              </w:rPr>
              <w:t>SELECTION OF DRINKS</w:t>
            </w:r>
          </w:p>
        </w:tc>
        <w:tc>
          <w:tcPr>
            <w:tcW w:w="11422" w:type="dxa"/>
            <w:gridSpan w:val="4"/>
          </w:tcPr>
          <w:p w14:paraId="642FC342" w14:textId="44619857" w:rsidR="00CF6182" w:rsidRPr="000355A0" w:rsidRDefault="1FB3914B" w:rsidP="1AD45E65">
            <w:pPr>
              <w:jc w:val="center"/>
              <w:rPr>
                <w:rFonts w:ascii="Aptos" w:eastAsia="Aptos" w:hAnsi="Aptos" w:cs="Aptos"/>
                <w:lang w:val="en-GB"/>
              </w:rPr>
            </w:pPr>
            <w:r w:rsidRPr="1AD45E65">
              <w:rPr>
                <w:rFonts w:ascii="Aptos" w:eastAsia="Aptos" w:hAnsi="Aptos" w:cs="Aptos"/>
                <w:b/>
                <w:bCs/>
                <w:color w:val="4DA62E"/>
                <w:lang w:val="en-GB"/>
              </w:rPr>
              <w:t>CANS, BOTTLED WATER &amp; STILL DRINKS, MILKSHAKES, CARTONS</w:t>
            </w:r>
          </w:p>
          <w:p w14:paraId="6042B856" w14:textId="4970BB4A" w:rsidR="00CF6182" w:rsidRPr="000355A0" w:rsidRDefault="00CF6182" w:rsidP="1AD45E65">
            <w:pPr>
              <w:jc w:val="center"/>
              <w:rPr>
                <w:b/>
                <w:bCs/>
                <w:color w:val="8DD873" w:themeColor="accent6" w:themeTint="99"/>
                <w:lang w:val="en-GB"/>
              </w:rPr>
            </w:pPr>
          </w:p>
        </w:tc>
      </w:tr>
      <w:tr w:rsidR="00CF6182" w:rsidRPr="00045904" w14:paraId="575E4680" w14:textId="77777777" w:rsidTr="6A4FDC78">
        <w:tc>
          <w:tcPr>
            <w:tcW w:w="2855" w:type="dxa"/>
          </w:tcPr>
          <w:p w14:paraId="1956D9BE" w14:textId="5D94CBAD" w:rsidR="00CF6182" w:rsidRDefault="1FB3914B" w:rsidP="1AD45E65">
            <w:r w:rsidRPr="1AD45E65">
              <w:rPr>
                <w:rFonts w:ascii="Aptos" w:eastAsia="Aptos" w:hAnsi="Aptos" w:cs="Aptos"/>
                <w:b/>
                <w:bCs/>
                <w:color w:val="000000" w:themeColor="text1"/>
                <w:lang w:val="en-GB"/>
              </w:rPr>
              <w:t xml:space="preserve">           FRUIT &amp; SNACKS </w:t>
            </w:r>
            <w:r w:rsidRPr="1AD45E65">
              <w:rPr>
                <w:rFonts w:ascii="Aptos" w:eastAsia="Aptos" w:hAnsi="Aptos" w:cs="Aptos"/>
                <w:color w:val="000000" w:themeColor="text1"/>
                <w:lang w:val="en-GB"/>
              </w:rPr>
              <w:t xml:space="preserve"> </w:t>
            </w:r>
            <w:r w:rsidRPr="1AD45E65">
              <w:rPr>
                <w:rFonts w:ascii="Aptos" w:eastAsia="Aptos" w:hAnsi="Aptos" w:cs="Aptos"/>
                <w:lang w:val="en-GB"/>
              </w:rPr>
              <w:t xml:space="preserve"> </w:t>
            </w:r>
          </w:p>
        </w:tc>
        <w:tc>
          <w:tcPr>
            <w:tcW w:w="11422" w:type="dxa"/>
            <w:gridSpan w:val="4"/>
          </w:tcPr>
          <w:p w14:paraId="5B51EEA1" w14:textId="6DB9E5CD" w:rsidR="00CF6182" w:rsidRPr="000355A0" w:rsidRDefault="1FB3914B" w:rsidP="00DF67C0">
            <w:pPr>
              <w:jc w:val="center"/>
            </w:pPr>
            <w:r w:rsidRPr="1AD45E65">
              <w:rPr>
                <w:rFonts w:ascii="Arial Nova" w:eastAsia="Arial Nova" w:hAnsi="Arial Nova" w:cs="Arial Nova"/>
                <w:b/>
                <w:bCs/>
                <w:color w:val="FF0000"/>
                <w:sz w:val="24"/>
                <w:szCs w:val="24"/>
                <w:lang w:val="en-GB"/>
              </w:rPr>
              <w:t xml:space="preserve">Fresh fruit smoothies, fruit pots, cold desserts </w:t>
            </w:r>
            <w:r w:rsidRPr="1AD45E65">
              <w:rPr>
                <w:rFonts w:ascii="Aptos" w:eastAsia="Aptos" w:hAnsi="Aptos" w:cs="Aptos"/>
                <w:color w:val="000000" w:themeColor="text1"/>
                <w:lang w:val="en-GB"/>
              </w:rPr>
              <w:t xml:space="preserve"> </w:t>
            </w:r>
            <w:r w:rsidRPr="1AD45E65">
              <w:rPr>
                <w:rFonts w:ascii="Aptos" w:eastAsia="Aptos" w:hAnsi="Aptos" w:cs="Aptos"/>
                <w:lang w:val="en-GB"/>
              </w:rPr>
              <w:t xml:space="preserve"> </w:t>
            </w:r>
          </w:p>
          <w:p w14:paraId="694D590D" w14:textId="05C0C33E" w:rsidR="00CF6182" w:rsidRPr="000355A0" w:rsidRDefault="00CF6182" w:rsidP="1AD45E65">
            <w:pPr>
              <w:jc w:val="center"/>
              <w:rPr>
                <w:b/>
                <w:bCs/>
                <w:color w:val="8DD873" w:themeColor="accent6" w:themeTint="99"/>
                <w:lang w:val="en-GB"/>
              </w:rPr>
            </w:pPr>
          </w:p>
        </w:tc>
      </w:tr>
    </w:tbl>
    <w:p w14:paraId="030DBA02" w14:textId="77777777" w:rsidR="00335C18" w:rsidRPr="00335C18" w:rsidRDefault="00335C18">
      <w:pPr>
        <w:rPr>
          <w:lang w:val="en-GB"/>
        </w:rPr>
      </w:pPr>
    </w:p>
    <w:sectPr w:rsidR="00335C18" w:rsidRPr="00335C18" w:rsidSect="00B47262">
      <w:pgSz w:w="16838" w:h="11906" w:orient="landscape"/>
      <w:pgMar w:top="720" w:right="720" w:bottom="720" w:left="72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98F0E" w14:textId="77777777" w:rsidR="009005FA" w:rsidRDefault="009005FA" w:rsidP="00B47262">
      <w:pPr>
        <w:spacing w:after="0" w:line="240" w:lineRule="auto"/>
      </w:pPr>
      <w:r>
        <w:separator/>
      </w:r>
    </w:p>
  </w:endnote>
  <w:endnote w:type="continuationSeparator" w:id="0">
    <w:p w14:paraId="2FC1A708" w14:textId="77777777" w:rsidR="009005FA" w:rsidRDefault="009005FA" w:rsidP="00B47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8E59C" w14:textId="77777777" w:rsidR="009005FA" w:rsidRDefault="009005FA" w:rsidP="00B47262">
      <w:pPr>
        <w:spacing w:after="0" w:line="240" w:lineRule="auto"/>
      </w:pPr>
      <w:r>
        <w:separator/>
      </w:r>
    </w:p>
  </w:footnote>
  <w:footnote w:type="continuationSeparator" w:id="0">
    <w:p w14:paraId="37A9787D" w14:textId="77777777" w:rsidR="009005FA" w:rsidRDefault="009005FA" w:rsidP="00B4726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WJrDr+H4VAYU" int2:id="Uz8Db3iJ">
      <int2:state int2:value="Rejected" int2:type="spell"/>
    </int2:textHash>
    <int2:textHash int2:hashCode="nM4nLoqYJ3+Ciy" int2:id="UghiwfYV">
      <int2:state int2:value="Rejected" int2:type="spell"/>
    </int2:textHash>
    <int2:textHash int2:hashCode="Vik5Nc+c2Y4kSG" int2:id="PILjcI23">
      <int2:state int2:value="Rejected" int2:type="spell"/>
    </int2:textHash>
    <int2:textHash int2:hashCode="s3s76zyHtumPks" int2:id="SBMRVrjW">
      <int2:state int2:value="Rejected" int2:type="spell"/>
    </int2:textHash>
    <int2:textHash int2:hashCode="nDVd+9Azl0NxGj" int2:id="coTLZggP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C18"/>
    <w:rsid w:val="0001492A"/>
    <w:rsid w:val="000355A0"/>
    <w:rsid w:val="00045904"/>
    <w:rsid w:val="001428D9"/>
    <w:rsid w:val="002D01F1"/>
    <w:rsid w:val="00331B29"/>
    <w:rsid w:val="00335C18"/>
    <w:rsid w:val="00514BE2"/>
    <w:rsid w:val="00533D44"/>
    <w:rsid w:val="007059AE"/>
    <w:rsid w:val="007104A4"/>
    <w:rsid w:val="0073306F"/>
    <w:rsid w:val="00754BD4"/>
    <w:rsid w:val="007D37F8"/>
    <w:rsid w:val="00812591"/>
    <w:rsid w:val="0086008D"/>
    <w:rsid w:val="009005FA"/>
    <w:rsid w:val="00902540"/>
    <w:rsid w:val="0092424B"/>
    <w:rsid w:val="00925872"/>
    <w:rsid w:val="00A92EB6"/>
    <w:rsid w:val="00AD3FBC"/>
    <w:rsid w:val="00AE5EB5"/>
    <w:rsid w:val="00AF3D08"/>
    <w:rsid w:val="00AFD20D"/>
    <w:rsid w:val="00B47262"/>
    <w:rsid w:val="00B51D99"/>
    <w:rsid w:val="00B607D8"/>
    <w:rsid w:val="00C07ACC"/>
    <w:rsid w:val="00CF6182"/>
    <w:rsid w:val="00D331CF"/>
    <w:rsid w:val="00D432D2"/>
    <w:rsid w:val="00DA0035"/>
    <w:rsid w:val="00DC30CF"/>
    <w:rsid w:val="00DF67C0"/>
    <w:rsid w:val="00E02EFF"/>
    <w:rsid w:val="00E4314B"/>
    <w:rsid w:val="012BDB24"/>
    <w:rsid w:val="014E546D"/>
    <w:rsid w:val="01E2500D"/>
    <w:rsid w:val="02405A60"/>
    <w:rsid w:val="02C067C2"/>
    <w:rsid w:val="02CBCC9C"/>
    <w:rsid w:val="02FD0F30"/>
    <w:rsid w:val="06098B47"/>
    <w:rsid w:val="08F63025"/>
    <w:rsid w:val="0B02C1D2"/>
    <w:rsid w:val="0B30D685"/>
    <w:rsid w:val="0BA2E3DC"/>
    <w:rsid w:val="0BFCE7F6"/>
    <w:rsid w:val="0C26CB2B"/>
    <w:rsid w:val="0C94844B"/>
    <w:rsid w:val="0D13FDBE"/>
    <w:rsid w:val="0D2DCED1"/>
    <w:rsid w:val="0DCA3E36"/>
    <w:rsid w:val="0ECD9CA9"/>
    <w:rsid w:val="0F20E106"/>
    <w:rsid w:val="0F3A0771"/>
    <w:rsid w:val="0F4641EC"/>
    <w:rsid w:val="0FC3763F"/>
    <w:rsid w:val="1043DAD3"/>
    <w:rsid w:val="106451C9"/>
    <w:rsid w:val="108ECFFF"/>
    <w:rsid w:val="108F22A1"/>
    <w:rsid w:val="1183380F"/>
    <w:rsid w:val="11BE9342"/>
    <w:rsid w:val="1265F55E"/>
    <w:rsid w:val="12C0C193"/>
    <w:rsid w:val="139415B4"/>
    <w:rsid w:val="14E95A5B"/>
    <w:rsid w:val="158659DD"/>
    <w:rsid w:val="160FC04E"/>
    <w:rsid w:val="163EC554"/>
    <w:rsid w:val="1650DE57"/>
    <w:rsid w:val="1673908F"/>
    <w:rsid w:val="1686B6BD"/>
    <w:rsid w:val="16E0243C"/>
    <w:rsid w:val="176B3D6D"/>
    <w:rsid w:val="18136291"/>
    <w:rsid w:val="188FFFAC"/>
    <w:rsid w:val="18BE2E31"/>
    <w:rsid w:val="199442DF"/>
    <w:rsid w:val="1A0FF945"/>
    <w:rsid w:val="1A533E35"/>
    <w:rsid w:val="1A8E156A"/>
    <w:rsid w:val="1AD45E65"/>
    <w:rsid w:val="1B1FEC4A"/>
    <w:rsid w:val="1B22B9C5"/>
    <w:rsid w:val="1B9724DD"/>
    <w:rsid w:val="1BD143FF"/>
    <w:rsid w:val="1BE23AB9"/>
    <w:rsid w:val="1BE9885C"/>
    <w:rsid w:val="1C374F5D"/>
    <w:rsid w:val="1C3BB290"/>
    <w:rsid w:val="1CC0E70F"/>
    <w:rsid w:val="1D62465B"/>
    <w:rsid w:val="1ECE004B"/>
    <w:rsid w:val="1FB3914B"/>
    <w:rsid w:val="1FCABFDF"/>
    <w:rsid w:val="20694DD4"/>
    <w:rsid w:val="20E0C42D"/>
    <w:rsid w:val="216A69A2"/>
    <w:rsid w:val="21AC8F47"/>
    <w:rsid w:val="21E02DDE"/>
    <w:rsid w:val="22639F7C"/>
    <w:rsid w:val="2268662A"/>
    <w:rsid w:val="22C3580C"/>
    <w:rsid w:val="237D8A9E"/>
    <w:rsid w:val="24942E39"/>
    <w:rsid w:val="249E685A"/>
    <w:rsid w:val="24AAF2C9"/>
    <w:rsid w:val="2550737E"/>
    <w:rsid w:val="25A320C8"/>
    <w:rsid w:val="25A64102"/>
    <w:rsid w:val="2749EE0F"/>
    <w:rsid w:val="285D20DD"/>
    <w:rsid w:val="285EA104"/>
    <w:rsid w:val="28622EE2"/>
    <w:rsid w:val="2AB8A8DE"/>
    <w:rsid w:val="2BC8853A"/>
    <w:rsid w:val="2BF66B31"/>
    <w:rsid w:val="2D7CAF86"/>
    <w:rsid w:val="2E3164D4"/>
    <w:rsid w:val="2E6CB083"/>
    <w:rsid w:val="2E8541A8"/>
    <w:rsid w:val="2E993DFE"/>
    <w:rsid w:val="2F1A4E02"/>
    <w:rsid w:val="2F9F29B3"/>
    <w:rsid w:val="316F7E2A"/>
    <w:rsid w:val="31E4EC69"/>
    <w:rsid w:val="3283B61D"/>
    <w:rsid w:val="33770480"/>
    <w:rsid w:val="33C9CBA5"/>
    <w:rsid w:val="349FFD5F"/>
    <w:rsid w:val="350CC133"/>
    <w:rsid w:val="357825DD"/>
    <w:rsid w:val="35816A45"/>
    <w:rsid w:val="3614B01F"/>
    <w:rsid w:val="364DDD61"/>
    <w:rsid w:val="36E396CA"/>
    <w:rsid w:val="3AADD40A"/>
    <w:rsid w:val="3B6D19E5"/>
    <w:rsid w:val="3C0B1FA7"/>
    <w:rsid w:val="3C7D9C09"/>
    <w:rsid w:val="3F5B2499"/>
    <w:rsid w:val="40A7F926"/>
    <w:rsid w:val="40D6E122"/>
    <w:rsid w:val="43204E1A"/>
    <w:rsid w:val="43614A5C"/>
    <w:rsid w:val="43FA8ACE"/>
    <w:rsid w:val="444B539F"/>
    <w:rsid w:val="44938DDA"/>
    <w:rsid w:val="4500A2CB"/>
    <w:rsid w:val="465E05C7"/>
    <w:rsid w:val="477184BF"/>
    <w:rsid w:val="47D2FF01"/>
    <w:rsid w:val="4804DAA8"/>
    <w:rsid w:val="48962289"/>
    <w:rsid w:val="4A968DEA"/>
    <w:rsid w:val="4A9B6557"/>
    <w:rsid w:val="4B88B61B"/>
    <w:rsid w:val="4C2A3436"/>
    <w:rsid w:val="4C2D3327"/>
    <w:rsid w:val="4D00C0DB"/>
    <w:rsid w:val="4D21761B"/>
    <w:rsid w:val="4E5B1998"/>
    <w:rsid w:val="4FAEF6C9"/>
    <w:rsid w:val="4FC13DC4"/>
    <w:rsid w:val="4FEB4AAE"/>
    <w:rsid w:val="50437E57"/>
    <w:rsid w:val="512941DF"/>
    <w:rsid w:val="513E8C8B"/>
    <w:rsid w:val="522C219C"/>
    <w:rsid w:val="52DD4DE2"/>
    <w:rsid w:val="53275B19"/>
    <w:rsid w:val="533CA9A5"/>
    <w:rsid w:val="53CA91D8"/>
    <w:rsid w:val="54C39CAA"/>
    <w:rsid w:val="54F79A03"/>
    <w:rsid w:val="551099AD"/>
    <w:rsid w:val="55ABA392"/>
    <w:rsid w:val="564A9430"/>
    <w:rsid w:val="569D3A11"/>
    <w:rsid w:val="56D1B6E4"/>
    <w:rsid w:val="57C7C676"/>
    <w:rsid w:val="584FAE27"/>
    <w:rsid w:val="58FBF2C3"/>
    <w:rsid w:val="59747383"/>
    <w:rsid w:val="598A3747"/>
    <w:rsid w:val="599FCF80"/>
    <w:rsid w:val="5A02BD73"/>
    <w:rsid w:val="5A69A6C1"/>
    <w:rsid w:val="5B5C6BFC"/>
    <w:rsid w:val="5B74F3C1"/>
    <w:rsid w:val="5C7F19FA"/>
    <w:rsid w:val="5C9C8CF2"/>
    <w:rsid w:val="5D4F7722"/>
    <w:rsid w:val="5D99138D"/>
    <w:rsid w:val="5DC8C630"/>
    <w:rsid w:val="5E8275F7"/>
    <w:rsid w:val="5F233A01"/>
    <w:rsid w:val="608246BC"/>
    <w:rsid w:val="60B4CD26"/>
    <w:rsid w:val="615F6F1D"/>
    <w:rsid w:val="6415CBF8"/>
    <w:rsid w:val="646FC351"/>
    <w:rsid w:val="64D0C1AC"/>
    <w:rsid w:val="65C450A3"/>
    <w:rsid w:val="66070C15"/>
    <w:rsid w:val="664F1649"/>
    <w:rsid w:val="66CF7195"/>
    <w:rsid w:val="67763342"/>
    <w:rsid w:val="67C811C1"/>
    <w:rsid w:val="67D333A8"/>
    <w:rsid w:val="67D673A8"/>
    <w:rsid w:val="67E06879"/>
    <w:rsid w:val="69BF7951"/>
    <w:rsid w:val="6A4FDC78"/>
    <w:rsid w:val="6B9F02B3"/>
    <w:rsid w:val="6BD06253"/>
    <w:rsid w:val="6C05D713"/>
    <w:rsid w:val="6C74006C"/>
    <w:rsid w:val="6D746E63"/>
    <w:rsid w:val="6F08766D"/>
    <w:rsid w:val="6F5D8767"/>
    <w:rsid w:val="6FB77D5C"/>
    <w:rsid w:val="70FABD53"/>
    <w:rsid w:val="71BECB25"/>
    <w:rsid w:val="728EF5E5"/>
    <w:rsid w:val="72F46C8D"/>
    <w:rsid w:val="74820A89"/>
    <w:rsid w:val="749FB694"/>
    <w:rsid w:val="75AA04D2"/>
    <w:rsid w:val="76B8290C"/>
    <w:rsid w:val="77E58BE2"/>
    <w:rsid w:val="782F3042"/>
    <w:rsid w:val="788A8BAA"/>
    <w:rsid w:val="79709DF2"/>
    <w:rsid w:val="79A55C28"/>
    <w:rsid w:val="7A1A3AD0"/>
    <w:rsid w:val="7A7BADCC"/>
    <w:rsid w:val="7A9C611D"/>
    <w:rsid w:val="7AB563C0"/>
    <w:rsid w:val="7ABA3589"/>
    <w:rsid w:val="7B0B18E8"/>
    <w:rsid w:val="7B210981"/>
    <w:rsid w:val="7BC468BE"/>
    <w:rsid w:val="7C692E17"/>
    <w:rsid w:val="7C977CF1"/>
    <w:rsid w:val="7C9BBCA6"/>
    <w:rsid w:val="7CC93671"/>
    <w:rsid w:val="7E101A30"/>
    <w:rsid w:val="7E1A6253"/>
    <w:rsid w:val="7EAD8632"/>
    <w:rsid w:val="7EE8A038"/>
    <w:rsid w:val="7F1FEEFF"/>
    <w:rsid w:val="7FBC7F3D"/>
    <w:rsid w:val="7FE6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A7E74"/>
  <w15:chartTrackingRefBased/>
  <w15:docId w15:val="{4A92FAB1-10B9-4AFC-B4F6-A26C7E73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5C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C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5C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5C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5C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5C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5C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5C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5C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5C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C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5C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5C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5C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5C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5C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5C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5C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5C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5C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5C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5C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5C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5C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5C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5C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5C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5C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5C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35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262"/>
  </w:style>
  <w:style w:type="paragraph" w:styleId="Footer">
    <w:name w:val="footer"/>
    <w:basedOn w:val="Normal"/>
    <w:link w:val="FooterChar"/>
    <w:uiPriority w:val="99"/>
    <w:unhideWhenUsed/>
    <w:rsid w:val="00B472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Elke Darmstädter</dc:creator>
  <cp:keywords/>
  <dc:description/>
  <cp:lastModifiedBy>edarmstaedter</cp:lastModifiedBy>
  <cp:revision>7</cp:revision>
  <cp:lastPrinted>2025-02-23T17:27:00Z</cp:lastPrinted>
  <dcterms:created xsi:type="dcterms:W3CDTF">2025-03-16T18:03:00Z</dcterms:created>
  <dcterms:modified xsi:type="dcterms:W3CDTF">2026-09-13T14:32:00Z</dcterms:modified>
</cp:coreProperties>
</file>